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BD" w:rsidRPr="009B4596" w:rsidRDefault="002506BD" w:rsidP="002506BD">
      <w:pPr>
        <w:pStyle w:val="ListParagraph"/>
        <w:ind w:left="0"/>
        <w:rPr>
          <w:rFonts w:ascii="Bookman Old Style" w:hAnsi="Bookman Old Style"/>
          <w:b/>
          <w:sz w:val="36"/>
          <w:szCs w:val="20"/>
          <w:u w:val="single"/>
        </w:rPr>
      </w:pPr>
      <w:r>
        <w:rPr>
          <w:rFonts w:ascii="Bookman Old Style" w:hAnsi="Bookman Old Style"/>
          <w:b/>
          <w:sz w:val="36"/>
          <w:szCs w:val="20"/>
          <w:highlight w:val="yellow"/>
          <w:u w:val="single"/>
        </w:rPr>
        <w:t>All Arrests by the PS:</w:t>
      </w:r>
      <w:bookmarkStart w:id="0" w:name="_GoBack"/>
      <w:bookmarkEnd w:id="0"/>
    </w:p>
    <w:p w:rsidR="002506BD" w:rsidRDefault="002506BD" w:rsidP="002506BD">
      <w:pPr>
        <w:rPr>
          <w:rFonts w:ascii="Bookman Old Style" w:hAnsi="Bookman Old Style"/>
          <w:b/>
          <w:sz w:val="20"/>
          <w:szCs w:val="20"/>
          <w:highlight w:val="yellow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FORMAT-A</w:t>
      </w:r>
    </w:p>
    <w:p w:rsidR="002506BD" w:rsidRDefault="002506BD" w:rsidP="002506BD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SPECIFIC ARREST:-</w:t>
      </w:r>
    </w:p>
    <w:p w:rsidR="002506BD" w:rsidRDefault="002506BD" w:rsidP="002506BD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2506BD" w:rsidTr="001726C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06BD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6BD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2506BD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6BD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2506BD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6BD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6BD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6BD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FIR No if any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6BD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BD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2506BD" w:rsidTr="001726C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6BD" w:rsidRDefault="002506BD" w:rsidP="001726C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Pr="005641F9" w:rsidRDefault="002506BD" w:rsidP="001726CB">
            <w:pPr>
              <w:tabs>
                <w:tab w:val="left" w:pos="1325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A40F7C">
              <w:rPr>
                <w:rFonts w:ascii="Bookman Old Style" w:hAnsi="Bookman Old Style"/>
                <w:sz w:val="20"/>
                <w:szCs w:val="20"/>
              </w:rPr>
              <w:t>TulsiKarmakar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Pr="005641F9" w:rsidRDefault="002506BD" w:rsidP="001726CB">
            <w:pPr>
              <w:tabs>
                <w:tab w:val="left" w:pos="1325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22 Yrs, Fema</w:t>
            </w:r>
            <w:r w:rsidRPr="005641F9">
              <w:rPr>
                <w:rFonts w:ascii="Bookman Old Style" w:hAnsi="Bookman Old Style"/>
                <w:sz w:val="20"/>
                <w:szCs w:val="20"/>
              </w:rPr>
              <w:t>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Pr="005641F9" w:rsidRDefault="002506BD" w:rsidP="001726CB">
            <w:pPr>
              <w:tabs>
                <w:tab w:val="left" w:pos="1325"/>
              </w:tabs>
              <w:ind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A40F7C">
              <w:rPr>
                <w:rFonts w:ascii="Bookman Old Style" w:hAnsi="Bookman Old Style"/>
                <w:sz w:val="20"/>
                <w:szCs w:val="20"/>
              </w:rPr>
              <w:t>MantuKarmakar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Pr="005641F9" w:rsidRDefault="002506BD" w:rsidP="001726CB">
            <w:pPr>
              <w:tabs>
                <w:tab w:val="left" w:pos="1325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Pr="005641F9" w:rsidRDefault="002506BD" w:rsidP="001726CB">
            <w:pPr>
              <w:tabs>
                <w:tab w:val="left" w:pos="1325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A40F7C">
              <w:rPr>
                <w:rFonts w:ascii="Bookman Old Style" w:hAnsi="Bookman Old Style"/>
                <w:sz w:val="20"/>
                <w:szCs w:val="20"/>
              </w:rPr>
              <w:t>Swarupnagar PS Case No-774/24, Date-13.12.24, U/S-223 BNS &amp; 12 PP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Pr="005641F9" w:rsidRDefault="002506BD" w:rsidP="001726CB">
            <w:pPr>
              <w:tabs>
                <w:tab w:val="left" w:pos="1325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516B5">
              <w:rPr>
                <w:rFonts w:ascii="Bookman Old Style" w:hAnsi="Bookman Old Style"/>
                <w:sz w:val="20"/>
                <w:szCs w:val="20"/>
              </w:rPr>
              <w:t xml:space="preserve">PS </w:t>
            </w:r>
            <w:r>
              <w:rPr>
                <w:rFonts w:ascii="Bookman Old Style" w:hAnsi="Bookman Old Style"/>
                <w:sz w:val="20"/>
                <w:szCs w:val="20"/>
              </w:rPr>
              <w:t>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5641F9" w:rsidRDefault="002506BD" w:rsidP="001726CB">
            <w:pPr>
              <w:tabs>
                <w:tab w:val="left" w:pos="1325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B64B7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2506BD" w:rsidTr="001726C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Default="002506BD" w:rsidP="001726C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SWARUPNAGARPS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Pr="00C660A5" w:rsidRDefault="002506BD" w:rsidP="001726CB">
            <w:pPr>
              <w:tabs>
                <w:tab w:val="left" w:pos="1325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A40F7C">
              <w:rPr>
                <w:rFonts w:ascii="Bookman Old Style" w:hAnsi="Bookman Old Style"/>
                <w:sz w:val="20"/>
                <w:szCs w:val="20"/>
              </w:rPr>
              <w:t>MdShamimMolla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pPr>
              <w:tabs>
                <w:tab w:val="left" w:pos="1325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21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Pr="00C660A5" w:rsidRDefault="002506BD" w:rsidP="001726CB">
            <w:pPr>
              <w:tabs>
                <w:tab w:val="left" w:pos="1325"/>
              </w:tabs>
              <w:ind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A40F7C">
              <w:rPr>
                <w:rFonts w:ascii="Bookman Old Style" w:hAnsi="Bookman Old Style"/>
                <w:sz w:val="20"/>
                <w:szCs w:val="20"/>
              </w:rPr>
              <w:t>EkramMolla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pPr>
              <w:tabs>
                <w:tab w:val="left" w:pos="1325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Pr="005641F9" w:rsidRDefault="002506BD" w:rsidP="001726CB">
            <w:pPr>
              <w:tabs>
                <w:tab w:val="left" w:pos="1325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A40F7C">
              <w:rPr>
                <w:rFonts w:ascii="Bookman Old Style" w:hAnsi="Bookman Old Style"/>
                <w:sz w:val="20"/>
                <w:szCs w:val="20"/>
              </w:rPr>
              <w:t>Swarupnagar PS Case No-775/24, Date-13.12.24, U/S-14 A (b) Foreigners Act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Pr="005641F9" w:rsidRDefault="002506BD" w:rsidP="001726CB">
            <w:pPr>
              <w:tabs>
                <w:tab w:val="left" w:pos="1325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516B5">
              <w:rPr>
                <w:rFonts w:ascii="Bookman Old Style" w:hAnsi="Bookman Old Style"/>
                <w:sz w:val="20"/>
                <w:szCs w:val="20"/>
              </w:rPr>
              <w:t xml:space="preserve">PS </w:t>
            </w:r>
            <w:r>
              <w:rPr>
                <w:rFonts w:ascii="Bookman Old Style" w:hAnsi="Bookman Old Style"/>
                <w:sz w:val="20"/>
                <w:szCs w:val="20"/>
              </w:rPr>
              <w:t>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5641F9" w:rsidRDefault="002506BD" w:rsidP="001726CB">
            <w:pPr>
              <w:tabs>
                <w:tab w:val="left" w:pos="1325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B64B7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2506BD" w:rsidTr="001726C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6BD" w:rsidRDefault="002506BD" w:rsidP="001726C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Pr="00245991" w:rsidRDefault="002506BD" w:rsidP="001726CB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Nafikul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Khan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Pr="00245991" w:rsidRDefault="002506BD" w:rsidP="001726C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Pr="00245991" w:rsidRDefault="002506BD" w:rsidP="001726CB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Asraf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Ali Khan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Pr="00245991" w:rsidRDefault="002506BD" w:rsidP="001726C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Date-13.12.24 &amp; Time-07:50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Pr="00245991" w:rsidRDefault="002506BD" w:rsidP="001726CB">
            <w:pPr>
              <w:jc w:val="center"/>
              <w:rPr>
                <w:rFonts w:cs="Calibri"/>
                <w:sz w:val="20"/>
                <w:szCs w:val="20"/>
              </w:rPr>
            </w:pPr>
            <w:r w:rsidRPr="009E0B1C">
              <w:rPr>
                <w:rFonts w:cs="Calibri"/>
                <w:sz w:val="20"/>
                <w:szCs w:val="20"/>
              </w:rPr>
              <w:t>Haroa PS Case No-572/24 Dt-13.12.24 u/s-303(2)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Pr="00245991" w:rsidRDefault="002506BD" w:rsidP="001726CB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Boalghata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245991" w:rsidRDefault="002506BD" w:rsidP="001726C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New specific arrest</w:t>
            </w:r>
          </w:p>
        </w:tc>
      </w:tr>
    </w:tbl>
    <w:p w:rsidR="002506BD" w:rsidRDefault="002506BD" w:rsidP="002506BD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2506BD" w:rsidRDefault="002506BD" w:rsidP="002506BD">
      <w:pPr>
        <w:rPr>
          <w:rFonts w:ascii="Bookman Old Style" w:hAnsi="Bookman Old Style"/>
          <w:b/>
          <w:sz w:val="20"/>
          <w:szCs w:val="20"/>
          <w:highlight w:val="yellow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FORMAT-B</w:t>
      </w:r>
    </w:p>
    <w:p w:rsidR="002506BD" w:rsidRDefault="002506BD" w:rsidP="002506BD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PREVENTIVE ARRSET:-</w:t>
      </w:r>
    </w:p>
    <w:p w:rsidR="002506BD" w:rsidRDefault="002506BD" w:rsidP="002506BD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2506BD" w:rsidTr="001726C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06BD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6BD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2506BD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6BD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2506BD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6BD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6BD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6BD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6BD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BD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2506BD" w:rsidTr="001726C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6BD" w:rsidRDefault="002506BD" w:rsidP="001726C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Katabagan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Swarupnagar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.2024 at 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PS GDE No-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Dt-12.12.2024 U/S- 185/202 MV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Begampur-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Bibipur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2506BD" w:rsidTr="002506BD">
        <w:trPr>
          <w:trHeight w:val="185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r w:rsidRPr="007A6DF6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RathindranathMondal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NoaparaKalibari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road, PS- </w:t>
            </w:r>
            <w:proofErr w:type="spellStart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Barasat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BaidyanathMondal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On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.12.2024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PS GDE No-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Dt-1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.12.2024 U/S- 185/202 MV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Begampur-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Bibipur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2506BD" w:rsidTr="001726C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r w:rsidRPr="007A6DF6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Sahamiraj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Hossain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Panigobra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Hossain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On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.12.2024 at 21.15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PS GDE No-718 Dt-1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.12.2024 U/S-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 BNSS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2506BD" w:rsidTr="001726C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r w:rsidRPr="007A6DF6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Monirul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Islam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Natapukur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Kashipur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Lt Abu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Hossain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On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.12.2024 at 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PS GDE No-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Dt-1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.12.2024 U/S-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292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2506BD" w:rsidTr="001726C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r w:rsidRPr="007A6DF6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SorabuddinMolla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Natapukur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Kashipur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Sariful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Islam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2506BD" w:rsidTr="001726C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r w:rsidRPr="007A6DF6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Rakesh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Basak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Vill-Saithia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P.O+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PS-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Saithia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, Dist-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Birbhum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BabulalBasak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2506BD" w:rsidTr="001726C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r w:rsidRPr="007A6DF6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Sabur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Islam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Vill-Saithia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P.O+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PS-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Deganga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, Dist- 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Ashadul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Islam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2506BD" w:rsidTr="001726C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r w:rsidRPr="007A6DF6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MinajuddinMondal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Vill-Deganga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P.O+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PS-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Deganga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, Dist- 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RoufuddinMondal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2506BD" w:rsidTr="001726C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r w:rsidRPr="007A6DF6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BabuMolla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Vill-Saithia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P.O+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PS-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Deganga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, Dist- 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KayumMolla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2506BD" w:rsidTr="001726C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r w:rsidRPr="007A6DF6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Kadirul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Islam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Natapukur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Kashipur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Mohasin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Ali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On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.12.2024 at 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Matia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PS GDE No-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Dt-1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.12.2024 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U/S-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292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2506BD" w:rsidTr="001726C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r w:rsidRPr="007A6DF6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Mistry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Goalpukur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Haroa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Saptar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Mistry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2506BD" w:rsidTr="001726C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r w:rsidRPr="007A6DF6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Saddam Ali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Majherati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Rajarhat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Ali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2506BD" w:rsidTr="001726C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r w:rsidRPr="007A6DF6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MeherabGazi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Kumarjol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Minakhan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MosarefGazi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2506BD" w:rsidTr="001726C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r w:rsidRPr="007A6DF6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Sabir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Hossain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Natapukur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Kashipur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Anabul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Islam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2506BD" w:rsidTr="001726C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r w:rsidRPr="007A6DF6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SahanurAlam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Panigobra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Bakibilla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2506BD" w:rsidTr="001726C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r w:rsidRPr="007A6DF6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SujauddinMolla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Kumarjol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Minakhan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MukibMolla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5380A" w:rsidRDefault="002506BD" w:rsidP="001726C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BD" w:rsidRPr="0075380A" w:rsidRDefault="002506BD" w:rsidP="001726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2506BD" w:rsidTr="001726C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06BD" w:rsidRDefault="002506BD" w:rsidP="001726C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E1AA0" w:rsidRDefault="002506BD" w:rsidP="001726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MintuMondal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E1AA0" w:rsidRDefault="002506BD" w:rsidP="0017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7E1AA0">
              <w:rPr>
                <w:rFonts w:ascii="Times New Roman" w:hAnsi="Times New Roman" w:cs="Times New Roman"/>
              </w:rPr>
              <w:t>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E1AA0" w:rsidRDefault="002506BD" w:rsidP="001726CB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S/</w:t>
            </w:r>
            <w:proofErr w:type="spellStart"/>
            <w:r w:rsidRPr="007E1AA0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LiyakatMondal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E1AA0" w:rsidRDefault="002506BD" w:rsidP="001726CB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>13.12</w:t>
            </w:r>
            <w:r w:rsidRPr="007E1AA0">
              <w:rPr>
                <w:rFonts w:ascii="Times New Roman" w:hAnsi="Times New Roman" w:cs="Times New Roman"/>
              </w:rPr>
              <w:t>.2024  at 18.00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E1AA0" w:rsidRDefault="002506BD" w:rsidP="001726CB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 xml:space="preserve">Baduria PS GDE No </w:t>
            </w:r>
            <w:r>
              <w:rPr>
                <w:rFonts w:ascii="Times New Roman" w:hAnsi="Times New Roman" w:cs="Times New Roman"/>
              </w:rPr>
              <w:t>801</w:t>
            </w:r>
            <w:r w:rsidRPr="007E1AA0">
              <w:rPr>
                <w:rFonts w:ascii="Times New Roman" w:hAnsi="Times New Roman" w:cs="Times New Roman"/>
              </w:rPr>
              <w:t xml:space="preserve"> Dt. </w:t>
            </w:r>
            <w:r>
              <w:rPr>
                <w:rFonts w:ascii="Times New Roman" w:hAnsi="Times New Roman" w:cs="Times New Roman"/>
              </w:rPr>
              <w:t>13.12</w:t>
            </w:r>
            <w:r w:rsidRPr="007E1AA0"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E1AA0" w:rsidRDefault="002506BD" w:rsidP="001726CB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BD" w:rsidRPr="007E1AA0" w:rsidRDefault="002506BD" w:rsidP="0017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BNSS &amp; 292 BNS</w:t>
            </w:r>
          </w:p>
        </w:tc>
      </w:tr>
      <w:tr w:rsidR="002506BD" w:rsidTr="001726C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E1AA0" w:rsidRDefault="002506BD" w:rsidP="001726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ModassarAkhunji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E1AA0" w:rsidRDefault="002506BD" w:rsidP="001726CB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  <w:r w:rsidRPr="007E1AA0">
              <w:rPr>
                <w:rFonts w:ascii="Times New Roman" w:hAnsi="Times New Roman" w:cs="Times New Roman"/>
              </w:rPr>
              <w:t>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E1AA0" w:rsidRDefault="002506BD" w:rsidP="001726CB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 xml:space="preserve">S/o </w:t>
            </w:r>
            <w:r>
              <w:rPr>
                <w:rFonts w:ascii="Times New Roman" w:hAnsi="Times New Roman" w:cs="Times New Roman"/>
              </w:rPr>
              <w:t xml:space="preserve">Abdul </w:t>
            </w:r>
            <w:proofErr w:type="spellStart"/>
            <w:r>
              <w:rPr>
                <w:rFonts w:ascii="Times New Roman" w:hAnsi="Times New Roman" w:cs="Times New Roman"/>
              </w:rPr>
              <w:t>GaffarAkhunji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E1AA0" w:rsidRDefault="002506BD" w:rsidP="001726CB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>13.12</w:t>
            </w:r>
            <w:r w:rsidRPr="007E1AA0">
              <w:rPr>
                <w:rFonts w:ascii="Times New Roman" w:hAnsi="Times New Roman" w:cs="Times New Roman"/>
              </w:rPr>
              <w:t xml:space="preserve">.2024  at 18.15 </w:t>
            </w:r>
            <w:r w:rsidRPr="007E1AA0">
              <w:rPr>
                <w:rFonts w:ascii="Times New Roman" w:hAnsi="Times New Roman" w:cs="Times New Roman"/>
              </w:rPr>
              <w:lastRenderedPageBreak/>
              <w:t>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E1AA0" w:rsidRDefault="002506BD" w:rsidP="001726CB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lastRenderedPageBreak/>
              <w:t xml:space="preserve">Baduria PS GDE No </w:t>
            </w:r>
            <w:r>
              <w:rPr>
                <w:rFonts w:ascii="Times New Roman" w:hAnsi="Times New Roman" w:cs="Times New Roman"/>
              </w:rPr>
              <w:t>841</w:t>
            </w:r>
            <w:r w:rsidRPr="007E1AA0">
              <w:rPr>
                <w:rFonts w:ascii="Times New Roman" w:hAnsi="Times New Roman" w:cs="Times New Roman"/>
              </w:rPr>
              <w:t xml:space="preserve"> Dt. </w:t>
            </w:r>
            <w:r>
              <w:rPr>
                <w:rFonts w:ascii="Times New Roman" w:hAnsi="Times New Roman" w:cs="Times New Roman"/>
              </w:rPr>
              <w:t>13.12</w:t>
            </w:r>
            <w:r w:rsidRPr="007E1AA0"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E1AA0" w:rsidRDefault="002506BD" w:rsidP="001726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SanniaFaka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Math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BD" w:rsidRPr="00AF07D2" w:rsidRDefault="002506BD" w:rsidP="001726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</w:rPr>
              <w:t>10 of WBG &amp; PC Act</w:t>
            </w:r>
          </w:p>
        </w:tc>
      </w:tr>
      <w:tr w:rsidR="002506BD" w:rsidTr="001726C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E1AA0" w:rsidRDefault="002506BD" w:rsidP="001726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SabanurMolla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E1AA0" w:rsidRDefault="002506BD" w:rsidP="0017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7E1AA0">
              <w:rPr>
                <w:rFonts w:ascii="Times New Roman" w:hAnsi="Times New Roman" w:cs="Times New Roman"/>
              </w:rPr>
              <w:t>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E1AA0" w:rsidRDefault="002506BD" w:rsidP="001726CB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 xml:space="preserve">S/o </w:t>
            </w:r>
            <w:r>
              <w:rPr>
                <w:rFonts w:ascii="Times New Roman" w:hAnsi="Times New Roman" w:cs="Times New Roman"/>
              </w:rPr>
              <w:t xml:space="preserve">Amir Ali </w:t>
            </w:r>
            <w:proofErr w:type="spellStart"/>
            <w:r>
              <w:rPr>
                <w:rFonts w:ascii="Times New Roman" w:hAnsi="Times New Roman" w:cs="Times New Roman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E1AA0" w:rsidRDefault="002506BD" w:rsidP="001726CB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E1AA0" w:rsidRDefault="002506BD" w:rsidP="001726CB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E1AA0" w:rsidRDefault="002506BD" w:rsidP="001726CB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BD" w:rsidRPr="007E1AA0" w:rsidRDefault="002506BD" w:rsidP="001726CB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Do</w:t>
            </w:r>
          </w:p>
        </w:tc>
      </w:tr>
      <w:tr w:rsidR="002506BD" w:rsidTr="001726C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E1AA0" w:rsidRDefault="002506BD" w:rsidP="001726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NajibulMolla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E1AA0" w:rsidRDefault="002506BD" w:rsidP="0017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7E1AA0">
              <w:rPr>
                <w:rFonts w:ascii="Times New Roman" w:hAnsi="Times New Roman" w:cs="Times New Roman"/>
              </w:rPr>
              <w:t>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E1AA0" w:rsidRDefault="002506BD" w:rsidP="001726CB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 xml:space="preserve">S/o </w:t>
            </w:r>
            <w:proofErr w:type="spellStart"/>
            <w:r>
              <w:rPr>
                <w:rFonts w:ascii="Times New Roman" w:hAnsi="Times New Roman" w:cs="Times New Roman"/>
              </w:rPr>
              <w:t>NeftarMolla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E1AA0" w:rsidRDefault="002506BD" w:rsidP="001726CB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E1AA0" w:rsidRDefault="002506BD" w:rsidP="001726CB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E1AA0" w:rsidRDefault="002506BD" w:rsidP="001726CB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BD" w:rsidRPr="007E1AA0" w:rsidRDefault="002506BD" w:rsidP="001726CB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Do</w:t>
            </w:r>
          </w:p>
        </w:tc>
      </w:tr>
      <w:tr w:rsidR="002506BD" w:rsidTr="001726C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E1AA0" w:rsidRDefault="002506BD" w:rsidP="001726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HabibullaMondal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E1AA0" w:rsidRDefault="002506BD" w:rsidP="0017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7E1AA0">
              <w:rPr>
                <w:rFonts w:ascii="Times New Roman" w:hAnsi="Times New Roman" w:cs="Times New Roman"/>
              </w:rPr>
              <w:t>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E1AA0" w:rsidRDefault="002506BD" w:rsidP="0017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HafujulMondal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E1AA0" w:rsidRDefault="002506BD" w:rsidP="001726CB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E1AA0" w:rsidRDefault="002506BD" w:rsidP="001726CB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E1AA0" w:rsidRDefault="002506BD" w:rsidP="001726CB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BD" w:rsidRPr="007E1AA0" w:rsidRDefault="002506BD" w:rsidP="001726CB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Do</w:t>
            </w:r>
          </w:p>
        </w:tc>
      </w:tr>
      <w:tr w:rsidR="002506BD" w:rsidTr="001726C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E1AA0" w:rsidRDefault="002506BD" w:rsidP="001726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AyanHalder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E1AA0" w:rsidRDefault="002506BD" w:rsidP="0017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7E1AA0">
              <w:rPr>
                <w:rFonts w:ascii="Times New Roman" w:hAnsi="Times New Roman" w:cs="Times New Roman"/>
              </w:rPr>
              <w:t>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E1AA0" w:rsidRDefault="002506BD" w:rsidP="0017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AjitHalder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E1AA0" w:rsidRDefault="002506BD" w:rsidP="001726CB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E1AA0" w:rsidRDefault="002506BD" w:rsidP="001726CB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7E1AA0" w:rsidRDefault="002506BD" w:rsidP="001726CB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BD" w:rsidRPr="007E1AA0" w:rsidRDefault="002506BD" w:rsidP="001726CB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Do</w:t>
            </w:r>
          </w:p>
        </w:tc>
      </w:tr>
      <w:tr w:rsidR="002506BD" w:rsidTr="001726C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6BD" w:rsidRDefault="002506BD" w:rsidP="001726C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Default="002506BD" w:rsidP="001726C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SujalKarmakar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176F76" w:rsidRDefault="002506BD" w:rsidP="001726C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Default="002506BD" w:rsidP="001726C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Sanjay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Karmakar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176F76" w:rsidRDefault="002506BD" w:rsidP="001726C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6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13.12.24 at 08.05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176F76" w:rsidRDefault="002506BD" w:rsidP="001726C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6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No- 727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176F76" w:rsidRDefault="002506BD" w:rsidP="001726C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6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Devi More,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BD" w:rsidRDefault="002506BD" w:rsidP="001726C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F36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34v61 P. Act</w:t>
            </w:r>
          </w:p>
        </w:tc>
      </w:tr>
      <w:tr w:rsidR="002506BD" w:rsidTr="001726C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r w:rsidRPr="00F43352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Default="002506BD" w:rsidP="001726C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AnarulMondal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176F76" w:rsidRDefault="002506BD" w:rsidP="001726C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  <w:r w:rsidRPr="00BF36F0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Default="002506BD" w:rsidP="001726C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HaziNurul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Islam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176F76" w:rsidRDefault="002506BD" w:rsidP="001726C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6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13.12.24 at 08.05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176F76" w:rsidRDefault="002506BD" w:rsidP="001726C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6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No- 727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176F76" w:rsidRDefault="002506BD" w:rsidP="001726C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6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Devi More,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BD" w:rsidRDefault="002506BD" w:rsidP="001726C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F36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34v61 P. Act</w:t>
            </w:r>
          </w:p>
        </w:tc>
      </w:tr>
      <w:tr w:rsidR="002506BD" w:rsidTr="001726C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r w:rsidRPr="00F43352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Default="002506BD" w:rsidP="001726C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Alhedi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Hassan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176F76" w:rsidRDefault="002506BD" w:rsidP="001726C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  <w:r w:rsidRPr="00BF36F0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Default="002506BD" w:rsidP="001726C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Abu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TaherGazi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176F76" w:rsidRDefault="002506BD" w:rsidP="001726C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6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13.12.24 at 18.45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176F76" w:rsidRDefault="002506BD" w:rsidP="001726C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6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No- 764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176F76" w:rsidRDefault="002506BD" w:rsidP="001726C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F36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Bhebia</w:t>
            </w:r>
            <w:proofErr w:type="spellEnd"/>
            <w:r w:rsidRPr="00BF36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36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Bazar</w:t>
            </w:r>
            <w:proofErr w:type="spellEnd"/>
            <w:r w:rsidRPr="00BF36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BD" w:rsidRDefault="002506BD" w:rsidP="001726C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F3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2506BD" w:rsidTr="001726C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r w:rsidRPr="00F43352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Default="002506BD" w:rsidP="001726C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RobiulSardar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Default="002506BD" w:rsidP="001726C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  <w:r w:rsidRPr="00BF36F0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Default="002506BD" w:rsidP="001726C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Late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AzibarSardar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176F76" w:rsidRDefault="002506BD" w:rsidP="001726C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6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13.12.24 at 18.45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176F76" w:rsidRDefault="002506BD" w:rsidP="001726C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6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No- 764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176F76" w:rsidRDefault="002506BD" w:rsidP="001726C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F36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Bhebia</w:t>
            </w:r>
            <w:proofErr w:type="spellEnd"/>
            <w:r w:rsidRPr="00BF36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36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Bazar</w:t>
            </w:r>
            <w:proofErr w:type="spellEnd"/>
            <w:r w:rsidRPr="00BF36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BD" w:rsidRDefault="002506BD" w:rsidP="001726C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F3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2506BD" w:rsidTr="001726C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6BD" w:rsidRDefault="002506BD" w:rsidP="001726C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Pr="00245991" w:rsidRDefault="002506BD" w:rsidP="001726C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Md. </w:t>
            </w:r>
            <w:proofErr w:type="spellStart"/>
            <w:r>
              <w:rPr>
                <w:rFonts w:cs="Calibri"/>
                <w:sz w:val="20"/>
                <w:szCs w:val="20"/>
              </w:rPr>
              <w:t>Sahid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Ali </w:t>
            </w:r>
            <w:proofErr w:type="spellStart"/>
            <w:r>
              <w:rPr>
                <w:rFonts w:cs="Calibri"/>
                <w:sz w:val="20"/>
                <w:szCs w:val="20"/>
              </w:rPr>
              <w:t>Sapui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Pr="00245991" w:rsidRDefault="002506BD" w:rsidP="001726C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Pr="00245991" w:rsidRDefault="002506BD" w:rsidP="001726CB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AbdulaSapui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Pr="00245991" w:rsidRDefault="002506BD" w:rsidP="001726C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Date-13.12.24 &amp; Time-00:15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Pr="00245991" w:rsidRDefault="002506BD" w:rsidP="001726CB">
            <w:pPr>
              <w:jc w:val="center"/>
              <w:rPr>
                <w:rFonts w:cs="Calibri"/>
                <w:sz w:val="20"/>
                <w:szCs w:val="20"/>
              </w:rPr>
            </w:pPr>
            <w:r w:rsidRPr="00464639">
              <w:rPr>
                <w:rFonts w:cs="Calibri"/>
                <w:sz w:val="20"/>
                <w:szCs w:val="20"/>
              </w:rPr>
              <w:t xml:space="preserve">Haroa PS </w:t>
            </w:r>
            <w:r>
              <w:rPr>
                <w:rFonts w:cs="Calibri"/>
                <w:sz w:val="20"/>
                <w:szCs w:val="20"/>
              </w:rPr>
              <w:t>GDE</w:t>
            </w:r>
            <w:r w:rsidRPr="00464639">
              <w:rPr>
                <w:rFonts w:cs="Calibri"/>
                <w:sz w:val="20"/>
                <w:szCs w:val="20"/>
              </w:rPr>
              <w:t xml:space="preserve"> No-</w:t>
            </w:r>
            <w:r>
              <w:rPr>
                <w:rFonts w:cs="Calibri"/>
                <w:sz w:val="20"/>
                <w:szCs w:val="20"/>
              </w:rPr>
              <w:t>759</w:t>
            </w:r>
            <w:r w:rsidRPr="00464639">
              <w:rPr>
                <w:rFonts w:cs="Calibri"/>
                <w:sz w:val="20"/>
                <w:szCs w:val="20"/>
              </w:rPr>
              <w:t xml:space="preserve"> Dt-</w:t>
            </w:r>
            <w:r>
              <w:rPr>
                <w:rFonts w:cs="Calibri"/>
                <w:sz w:val="20"/>
                <w:szCs w:val="20"/>
              </w:rPr>
              <w:t>13</w:t>
            </w:r>
            <w:r w:rsidRPr="00464639">
              <w:rPr>
                <w:rFonts w:cs="Calibri"/>
                <w:sz w:val="20"/>
                <w:szCs w:val="20"/>
              </w:rPr>
              <w:t>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Pr="00245991" w:rsidRDefault="002506BD" w:rsidP="001726CB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Bihari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245991" w:rsidRDefault="002506BD" w:rsidP="001726C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2506BD" w:rsidTr="001726C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6BD" w:rsidRDefault="002506BD" w:rsidP="001726C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HAROA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Pr="00245991" w:rsidRDefault="002506BD" w:rsidP="001726CB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BikashSardar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Pr="00245991" w:rsidRDefault="002506BD" w:rsidP="001726C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Pr="00245991" w:rsidRDefault="002506BD" w:rsidP="001726CB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Adhir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Chandra </w:t>
            </w:r>
            <w:proofErr w:type="spellStart"/>
            <w:r>
              <w:rPr>
                <w:rFonts w:cs="Calibri"/>
                <w:sz w:val="20"/>
                <w:szCs w:val="20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Pr="00245991" w:rsidRDefault="002506BD" w:rsidP="001726C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Date-13.12.24 &amp; Time-17:05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Pr="00245991" w:rsidRDefault="002506BD" w:rsidP="001726CB">
            <w:pPr>
              <w:jc w:val="center"/>
              <w:rPr>
                <w:rFonts w:cs="Calibri"/>
                <w:sz w:val="20"/>
                <w:szCs w:val="20"/>
              </w:rPr>
            </w:pPr>
            <w:r w:rsidRPr="00464639">
              <w:rPr>
                <w:rFonts w:cs="Calibri"/>
                <w:sz w:val="20"/>
                <w:szCs w:val="20"/>
              </w:rPr>
              <w:t xml:space="preserve">Haroa PS </w:t>
            </w:r>
            <w:r>
              <w:rPr>
                <w:rFonts w:cs="Calibri"/>
                <w:sz w:val="20"/>
                <w:szCs w:val="20"/>
              </w:rPr>
              <w:t>GDE</w:t>
            </w:r>
            <w:r w:rsidRPr="00464639">
              <w:rPr>
                <w:rFonts w:cs="Calibri"/>
                <w:sz w:val="20"/>
                <w:szCs w:val="20"/>
              </w:rPr>
              <w:t xml:space="preserve"> No-</w:t>
            </w:r>
            <w:r>
              <w:rPr>
                <w:rFonts w:cs="Calibri"/>
                <w:sz w:val="20"/>
                <w:szCs w:val="20"/>
              </w:rPr>
              <w:t>799</w:t>
            </w:r>
            <w:r w:rsidRPr="00464639">
              <w:rPr>
                <w:rFonts w:cs="Calibri"/>
                <w:sz w:val="20"/>
                <w:szCs w:val="20"/>
              </w:rPr>
              <w:t xml:space="preserve"> Dt-</w:t>
            </w:r>
            <w:r>
              <w:rPr>
                <w:rFonts w:cs="Calibri"/>
                <w:sz w:val="20"/>
                <w:szCs w:val="20"/>
              </w:rPr>
              <w:t>13</w:t>
            </w:r>
            <w:r w:rsidRPr="00464639">
              <w:rPr>
                <w:rFonts w:cs="Calibri"/>
                <w:sz w:val="20"/>
                <w:szCs w:val="20"/>
              </w:rPr>
              <w:t>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Pr="00245991" w:rsidRDefault="002506BD" w:rsidP="001726CB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Brahmanchak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245991" w:rsidRDefault="002506BD" w:rsidP="001726C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2506BD" w:rsidTr="001726C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Default="002506BD" w:rsidP="001726C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HAROA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Pr="00245991" w:rsidRDefault="002506BD" w:rsidP="001726CB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SukeshMondal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Pr="00245991" w:rsidRDefault="002506BD" w:rsidP="001726C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Pr="00245991" w:rsidRDefault="002506BD" w:rsidP="001726CB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KushaMondal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Pr="00245991" w:rsidRDefault="002506BD" w:rsidP="001726C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Date-13.12.24 &amp; Time-17:08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Pr="00245991" w:rsidRDefault="002506BD" w:rsidP="001726CB">
            <w:pPr>
              <w:jc w:val="center"/>
              <w:rPr>
                <w:rFonts w:cs="Calibri"/>
                <w:sz w:val="20"/>
                <w:szCs w:val="20"/>
              </w:rPr>
            </w:pPr>
            <w:r w:rsidRPr="00464639">
              <w:rPr>
                <w:rFonts w:cs="Calibri"/>
                <w:sz w:val="20"/>
                <w:szCs w:val="20"/>
              </w:rPr>
              <w:t xml:space="preserve">Haroa PS </w:t>
            </w:r>
            <w:r>
              <w:rPr>
                <w:rFonts w:cs="Calibri"/>
                <w:sz w:val="20"/>
                <w:szCs w:val="20"/>
              </w:rPr>
              <w:t>GDE</w:t>
            </w:r>
            <w:r w:rsidRPr="00464639">
              <w:rPr>
                <w:rFonts w:cs="Calibri"/>
                <w:sz w:val="20"/>
                <w:szCs w:val="20"/>
              </w:rPr>
              <w:t xml:space="preserve"> No-</w:t>
            </w:r>
            <w:r>
              <w:rPr>
                <w:rFonts w:cs="Calibri"/>
                <w:sz w:val="20"/>
                <w:szCs w:val="20"/>
              </w:rPr>
              <w:t>799</w:t>
            </w:r>
            <w:r w:rsidRPr="00464639">
              <w:rPr>
                <w:rFonts w:cs="Calibri"/>
                <w:sz w:val="20"/>
                <w:szCs w:val="20"/>
              </w:rPr>
              <w:t xml:space="preserve"> Dt-</w:t>
            </w:r>
            <w:r>
              <w:rPr>
                <w:rFonts w:cs="Calibri"/>
                <w:sz w:val="20"/>
                <w:szCs w:val="20"/>
              </w:rPr>
              <w:t>13</w:t>
            </w:r>
            <w:r w:rsidRPr="00464639">
              <w:rPr>
                <w:rFonts w:cs="Calibri"/>
                <w:sz w:val="20"/>
                <w:szCs w:val="20"/>
              </w:rPr>
              <w:t>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Pr="00245991" w:rsidRDefault="002506BD" w:rsidP="001726CB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Brahmanchak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245991" w:rsidRDefault="002506BD" w:rsidP="001726C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2506BD" w:rsidTr="001726C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06BD" w:rsidRDefault="002506BD" w:rsidP="001726CB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AlomgirMolla</w:t>
            </w:r>
            <w:proofErr w:type="spellEnd"/>
            <w:r>
              <w:rPr>
                <w:rFonts w:ascii="Times New Roman" w:hAnsi="Times New Roman"/>
              </w:rPr>
              <w:t xml:space="preserve"> (25)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pPr>
              <w:jc w:val="center"/>
            </w:pPr>
            <w:r>
              <w:t>25/Male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S/O- </w:t>
            </w:r>
            <w:proofErr w:type="spellStart"/>
            <w:r>
              <w:rPr>
                <w:rFonts w:ascii="Times New Roman" w:hAnsi="Times New Roman"/>
              </w:rPr>
              <w:t>SaifuddinMolla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13.12.2024 at about 19:05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GDE NO -648/24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</w:rPr>
              <w:t>fromTaplaKushangra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Default="002506BD" w:rsidP="001726CB">
            <w:pPr>
              <w:jc w:val="center"/>
            </w:pPr>
            <w:r w:rsidRPr="00BD40D5">
              <w:rPr>
                <w:rFonts w:ascii="Times New Roman" w:hAnsi="Times New Roman"/>
                <w:b/>
              </w:rPr>
              <w:t>39 BNSS/292 BNS</w:t>
            </w:r>
          </w:p>
        </w:tc>
      </w:tr>
      <w:tr w:rsidR="002506BD" w:rsidTr="001726C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Abdul hakim </w:t>
            </w:r>
            <w:proofErr w:type="spellStart"/>
            <w:r>
              <w:rPr>
                <w:rFonts w:ascii="Times New Roman" w:hAnsi="Times New Roman"/>
              </w:rPr>
              <w:t>Molla</w:t>
            </w:r>
            <w:proofErr w:type="spellEnd"/>
            <w:r>
              <w:rPr>
                <w:rFonts w:ascii="Times New Roman" w:hAnsi="Times New Roman"/>
              </w:rPr>
              <w:t xml:space="preserve"> (28)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pPr>
              <w:jc w:val="center"/>
            </w:pPr>
            <w:r>
              <w:t>28/Male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S/O- </w:t>
            </w:r>
            <w:proofErr w:type="spellStart"/>
            <w:r>
              <w:rPr>
                <w:rFonts w:ascii="Times New Roman" w:hAnsi="Times New Roman"/>
              </w:rPr>
              <w:t>rasidMolla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13.12.2024 at about 19:10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GDE NO -648/24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fromTaplaKushangra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BD40D5" w:rsidRDefault="002506BD" w:rsidP="001726CB">
            <w:pPr>
              <w:jc w:val="center"/>
              <w:rPr>
                <w:rFonts w:ascii="Times New Roman" w:hAnsi="Times New Roman"/>
                <w:b/>
              </w:rPr>
            </w:pPr>
            <w:r w:rsidRPr="00BD40D5">
              <w:rPr>
                <w:rFonts w:ascii="Times New Roman" w:hAnsi="Times New Roman"/>
                <w:b/>
              </w:rPr>
              <w:t>39 BNSS/292 BNS</w:t>
            </w:r>
          </w:p>
        </w:tc>
      </w:tr>
      <w:tr w:rsidR="002506BD" w:rsidTr="001726C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MoiuddinMolla</w:t>
            </w:r>
            <w:proofErr w:type="spellEnd"/>
            <w:r>
              <w:rPr>
                <w:rFonts w:ascii="Times New Roman" w:hAnsi="Times New Roman"/>
              </w:rPr>
              <w:t xml:space="preserve"> (32)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pPr>
              <w:jc w:val="center"/>
            </w:pPr>
            <w:r>
              <w:t>32/Male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S/O- </w:t>
            </w:r>
            <w:proofErr w:type="spellStart"/>
            <w:r>
              <w:rPr>
                <w:rFonts w:ascii="Times New Roman" w:hAnsi="Times New Roman"/>
              </w:rPr>
              <w:t>Manik</w:t>
            </w:r>
            <w:proofErr w:type="spellEnd"/>
            <w:r>
              <w:rPr>
                <w:rFonts w:ascii="Times New Roman" w:hAnsi="Times New Roman"/>
              </w:rPr>
              <w:t xml:space="preserve"> Ali </w:t>
            </w:r>
            <w:proofErr w:type="spellStart"/>
            <w:r>
              <w:rPr>
                <w:rFonts w:ascii="Times New Roman" w:hAnsi="Times New Roman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13.12.2024 at about 19:15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GDE NO -648/24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Default="002506BD" w:rsidP="001726C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fromTaplaKushangra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BD40D5" w:rsidRDefault="002506BD" w:rsidP="001726CB">
            <w:pPr>
              <w:jc w:val="center"/>
              <w:rPr>
                <w:rFonts w:ascii="Times New Roman" w:hAnsi="Times New Roman"/>
                <w:b/>
              </w:rPr>
            </w:pPr>
            <w:r w:rsidRPr="00BD40D5">
              <w:rPr>
                <w:rFonts w:ascii="Times New Roman" w:hAnsi="Times New Roman"/>
                <w:b/>
              </w:rPr>
              <w:t>39 BNSS/292 BNS</w:t>
            </w:r>
          </w:p>
        </w:tc>
      </w:tr>
      <w:tr w:rsidR="002506BD" w:rsidTr="001726C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6BD" w:rsidRDefault="002506BD" w:rsidP="001726CB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NAZAT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DC15D8" w:rsidRDefault="002506BD" w:rsidP="001726C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Samir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DE20B6" w:rsidRDefault="002506BD" w:rsidP="001726C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29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DE20B6" w:rsidRDefault="002506BD" w:rsidP="001726C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NimaiMondal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of Vill-01 No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Bawnia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, P.O-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NazatHatkhola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, PS-Nazat, North 24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Parganad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3E257A" w:rsidRDefault="002506BD" w:rsidP="001726C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On 13.12.2024 at 21:15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3E257A" w:rsidRDefault="002506BD" w:rsidP="001726C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Nazat PS GDE No-582, Dt-13.12.2024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3E257A" w:rsidRDefault="002506BD" w:rsidP="001726C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Vill-01 No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Bawnia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, P.O-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NazatHatkhola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, PS-Nazat, North 24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Parganad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BD" w:rsidRPr="003E257A" w:rsidRDefault="002506BD" w:rsidP="001726C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292 BNS 2023</w:t>
            </w:r>
          </w:p>
        </w:tc>
      </w:tr>
    </w:tbl>
    <w:p w:rsidR="002506BD" w:rsidRDefault="002506BD" w:rsidP="002506BD">
      <w:pPr>
        <w:rPr>
          <w:rFonts w:ascii="Bookman Old Style" w:hAnsi="Bookman Old Style"/>
          <w:b/>
          <w:sz w:val="20"/>
          <w:szCs w:val="20"/>
        </w:rPr>
      </w:pPr>
    </w:p>
    <w:p w:rsidR="002506BD" w:rsidRDefault="002506BD" w:rsidP="002506BD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  <w:highlight w:val="yellow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FORMAT-C</w:t>
      </w:r>
    </w:p>
    <w:p w:rsidR="002506BD" w:rsidRDefault="002506BD" w:rsidP="002506BD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  <w:highlight w:val="yellow"/>
        </w:rPr>
      </w:pPr>
    </w:p>
    <w:p w:rsidR="002506BD" w:rsidRDefault="002506BD" w:rsidP="002506BD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EXECUTION OF WARRANTS:-</w:t>
      </w:r>
    </w:p>
    <w:tbl>
      <w:tblPr>
        <w:tblpPr w:leftFromText="180" w:rightFromText="180" w:vertAnchor="text" w:horzAnchor="margin" w:tblpXSpec="center" w:tblpY="159"/>
        <w:tblW w:w="1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2"/>
        <w:gridCol w:w="244"/>
        <w:gridCol w:w="236"/>
        <w:gridCol w:w="239"/>
        <w:gridCol w:w="236"/>
        <w:gridCol w:w="254"/>
        <w:gridCol w:w="244"/>
        <w:gridCol w:w="236"/>
      </w:tblGrid>
      <w:tr w:rsidR="002506BD" w:rsidTr="002506BD">
        <w:trPr>
          <w:trHeight w:val="253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06BD" w:rsidRDefault="002506BD" w:rsidP="001726CB">
            <w:pPr>
              <w:pStyle w:val="ListParagraph"/>
              <w:spacing w:after="0" w:line="240" w:lineRule="auto"/>
              <w:ind w:left="-262" w:firstLine="26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6BD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6BD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6BD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6BD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6BD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6BD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BD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:rsidR="002506BD" w:rsidRDefault="002506BD" w:rsidP="002506BD">
      <w:pPr>
        <w:ind w:left="-993" w:firstLine="993"/>
        <w:rPr>
          <w:rFonts w:ascii="Bookman Old Style" w:hAnsi="Bookman Old Style"/>
          <w:b/>
          <w:sz w:val="20"/>
          <w:szCs w:val="20"/>
          <w:highlight w:val="yellow"/>
        </w:rPr>
      </w:pPr>
    </w:p>
    <w:p w:rsidR="002506BD" w:rsidRPr="00D62B98" w:rsidRDefault="002506BD" w:rsidP="002506BD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1138F5">
        <w:rPr>
          <w:rFonts w:ascii="Bookman Old Style" w:hAnsi="Bookman Old Style"/>
          <w:sz w:val="20"/>
          <w:szCs w:val="20"/>
          <w:highlight w:val="yellow"/>
        </w:rPr>
        <w:t>RECALL OF WARRANTS:-</w:t>
      </w:r>
    </w:p>
    <w:p w:rsidR="002506BD" w:rsidRDefault="002506BD" w:rsidP="002506BD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2506BD" w:rsidRDefault="002506BD" w:rsidP="002506BD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530" w:type="dxa"/>
        <w:tblInd w:w="-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1220"/>
        <w:gridCol w:w="993"/>
        <w:gridCol w:w="1567"/>
        <w:gridCol w:w="890"/>
        <w:gridCol w:w="1618"/>
        <w:gridCol w:w="1439"/>
        <w:gridCol w:w="1003"/>
      </w:tblGrid>
      <w:tr w:rsidR="002506BD" w:rsidRPr="00D62B98" w:rsidTr="001726CB">
        <w:trPr>
          <w:trHeight w:val="2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06BD" w:rsidRPr="00D62B98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Police Station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6BD" w:rsidRPr="00D62B98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 xml:space="preserve">Name of arrestee with </w:t>
            </w:r>
          </w:p>
          <w:p w:rsidR="002506BD" w:rsidRPr="00D62B98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Alias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6BD" w:rsidRPr="00D62B98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Age/</w:t>
            </w:r>
          </w:p>
          <w:p w:rsidR="002506BD" w:rsidRPr="00D62B98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Sex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6BD" w:rsidRPr="00D62B98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6BD" w:rsidRPr="00D62B98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6BD" w:rsidRPr="00D62B98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Case No/G</w:t>
            </w:r>
            <w:r>
              <w:rPr>
                <w:rFonts w:ascii="Bookman Old Style" w:hAnsi="Bookman Old Style"/>
                <w:sz w:val="20"/>
                <w:szCs w:val="20"/>
              </w:rPr>
              <w:t>)</w:t>
            </w:r>
            <w:r w:rsidRPr="00D62B98">
              <w:rPr>
                <w:rFonts w:ascii="Bookman Old Style" w:hAnsi="Bookman Old Style"/>
                <w:sz w:val="20"/>
                <w:szCs w:val="20"/>
              </w:rPr>
              <w:t>DE N</w:t>
            </w:r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r w:rsidRPr="00D62B98">
              <w:rPr>
                <w:rFonts w:ascii="Bookman Old Style" w:hAnsi="Bookman Old Style"/>
                <w:sz w:val="20"/>
                <w:szCs w:val="20"/>
              </w:rPr>
              <w:t>o</w:t>
            </w:r>
            <w:r>
              <w:rPr>
                <w:rFonts w:ascii="Bookman Old Style" w:hAnsi="Bookman Old Style"/>
                <w:sz w:val="20"/>
                <w:szCs w:val="20"/>
              </w:rPr>
              <w:t>/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6BD" w:rsidRPr="00D62B98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Place of arrest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BD" w:rsidRPr="00D62B98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Crime Head</w:t>
            </w:r>
          </w:p>
        </w:tc>
      </w:tr>
      <w:tr w:rsidR="002506BD" w:rsidRPr="00D62B98" w:rsidTr="001726CB">
        <w:trPr>
          <w:trHeight w:val="2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Pr="00D62B98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 w:cs="Arial"/>
                <w:sz w:val="20"/>
                <w:szCs w:val="20"/>
              </w:rPr>
              <w:t>BASIRHAT PS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173395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Ratna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Sarkar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173395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173395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D/O- </w:t>
            </w:r>
            <w:proofErr w:type="spellStart"/>
            <w:r>
              <w:rPr>
                <w:rFonts w:ascii="Times New Roman" w:hAnsi="Times New Roman" w:cs="Times New Roman"/>
              </w:rPr>
              <w:t>Tapu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Sarkar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Sainpala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6BD" w:rsidRPr="009849C3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13/12/2024.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9849C3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No- CNS 10207 of 2024.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6BD" w:rsidRPr="00D62B98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BD" w:rsidRPr="00D62B98" w:rsidRDefault="002506BD" w:rsidP="001726C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DF06A3" w:rsidRDefault="00DF06A3"/>
    <w:sectPr w:rsidR="00DF06A3" w:rsidSect="002506BD">
      <w:pgSz w:w="12240" w:h="15840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06BD"/>
    <w:rsid w:val="002506BD"/>
    <w:rsid w:val="00C12EAD"/>
    <w:rsid w:val="00DF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D"/>
    <w:rPr>
      <w:rFonts w:ascii="Calibri" w:eastAsia="Times New Roman" w:hAnsi="Calibri" w:cs="Vrind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aliases w:val="DAS Char,no spacing Char,KAMMA Char,GAUTAM Char,NO SPACE Char,DKY Char,SHIV Char,SIGNAL Char,NO SPACING Char,OK STYLE Char,JULY Char,No spacing Char,No Space Char,SITREP Char,123-no spacing Char,NO SPICE Char,DILBAR SINGH Char,AUTO Char"/>
    <w:basedOn w:val="DefaultParagraphFont"/>
    <w:link w:val="NoSpacing"/>
    <w:uiPriority w:val="1"/>
    <w:qFormat/>
    <w:locked/>
    <w:rsid w:val="002506BD"/>
    <w:rPr>
      <w:lang w:eastAsia="en-IN"/>
    </w:rPr>
  </w:style>
  <w:style w:type="paragraph" w:styleId="NoSpacing">
    <w:name w:val="No Spacing"/>
    <w:aliases w:val="DAS,no spacing,KAMMA,GAUTAM,NO SPACE,DKY,SHIV,SIGNAL,NO SPACING,OK STYLE,JULY,No spacing,No Space,SITREP,123-no spacing,NO SPICE,DILBAR SINGH,PARVEEN,AUTO,SIMTE,JUNO SPACING,Badhala,TKJ,TT,MURTHY,MURTHYR,RMURTHY,R MURTHY,/MUTH,No Spacing12,M"/>
    <w:link w:val="NoSpacingChar"/>
    <w:uiPriority w:val="1"/>
    <w:qFormat/>
    <w:rsid w:val="002506BD"/>
    <w:pPr>
      <w:spacing w:after="0" w:line="240" w:lineRule="auto"/>
    </w:pPr>
    <w:rPr>
      <w:lang w:eastAsia="en-IN"/>
    </w:rPr>
  </w:style>
  <w:style w:type="paragraph" w:styleId="ListParagraph">
    <w:name w:val="List Paragraph"/>
    <w:basedOn w:val="Normal"/>
    <w:uiPriority w:val="34"/>
    <w:qFormat/>
    <w:rsid w:val="002506B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06BD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842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DCRB-1</dc:creator>
  <cp:lastModifiedBy>DCRB-1</cp:lastModifiedBy>
  <cp:revision>1</cp:revision>
  <dcterms:created xsi:type="dcterms:W3CDTF">2024-12-27T09:34:00Z</dcterms:created>
  <dcterms:modified xsi:type="dcterms:W3CDTF">2024-12-27T09:37:00Z</dcterms:modified>
</cp:coreProperties>
</file>